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E9F1C" w14:textId="314C5C1C" w:rsidR="008423E5" w:rsidRDefault="00FB41A9" w:rsidP="00292FFA">
      <w:pPr>
        <w:jc w:val="both"/>
      </w:pPr>
      <w:r>
        <w:t>Natanael Pereira nasceu em 2</w:t>
      </w:r>
      <w:r w:rsidR="00AC2669">
        <w:t>5 de dezembro de 196</w:t>
      </w:r>
      <w:r w:rsidR="00AF6BB6">
        <w:t>4</w:t>
      </w:r>
      <w:r w:rsidR="005F0506">
        <w:t xml:space="preserve"> na cidade de Campo do Meio – MG.</w:t>
      </w:r>
    </w:p>
    <w:p w14:paraId="1599B63B" w14:textId="1C27D544" w:rsidR="005F0506" w:rsidRDefault="005F0506" w:rsidP="00292FFA">
      <w:pPr>
        <w:jc w:val="both"/>
      </w:pPr>
      <w:r>
        <w:t>É filho de Manoel Pereira Neto e Genoveva Ana Pereira (ambos in memoriam).</w:t>
      </w:r>
      <w:r w:rsidR="00164A51">
        <w:t xml:space="preserve"> Seus pais biológicos.</w:t>
      </w:r>
    </w:p>
    <w:p w14:paraId="2A9C5F27" w14:textId="5C55FE11" w:rsidR="005F0506" w:rsidRDefault="005F0506" w:rsidP="00292FFA">
      <w:pPr>
        <w:jc w:val="both"/>
      </w:pPr>
      <w:r>
        <w:t>É casado com Magali Aparecida Esteves Pereira</w:t>
      </w:r>
    </w:p>
    <w:p w14:paraId="6395F763" w14:textId="6A00CCAE" w:rsidR="005F0506" w:rsidRDefault="005F0506" w:rsidP="00292FFA">
      <w:pPr>
        <w:jc w:val="both"/>
      </w:pPr>
      <w:r>
        <w:t>É pai de dois filhos: Lucas Esteves Pereira e Matheus Esteves Pereira</w:t>
      </w:r>
    </w:p>
    <w:p w14:paraId="3BB92EBD" w14:textId="4BE3B277" w:rsidR="005F0506" w:rsidRDefault="00292FFA" w:rsidP="00292FFA">
      <w:pPr>
        <w:jc w:val="both"/>
      </w:pPr>
      <w:r>
        <w:t xml:space="preserve">É formado em </w:t>
      </w:r>
      <w:r w:rsidR="00164A51">
        <w:t>Técnico de Computação</w:t>
      </w:r>
      <w:r w:rsidR="00C219FB">
        <w:t>.</w:t>
      </w:r>
      <w:r>
        <w:t xml:space="preserve"> </w:t>
      </w:r>
    </w:p>
    <w:p w14:paraId="0142FE38" w14:textId="0FAE1A90" w:rsidR="00292FFA" w:rsidRDefault="00292FFA" w:rsidP="00292FFA">
      <w:pPr>
        <w:jc w:val="both"/>
      </w:pPr>
      <w:r>
        <w:t xml:space="preserve">Veio para Alfenas ainda criança acompanhando seus pais adotivos João </w:t>
      </w:r>
      <w:r w:rsidR="00B86735">
        <w:t>Melquiades</w:t>
      </w:r>
      <w:r>
        <w:t xml:space="preserve"> e Maria Amélia Melquiades (ambos in memoriam), onde começou a trabalhar muito cedo para ajudar a família.</w:t>
      </w:r>
    </w:p>
    <w:p w14:paraId="349698C3" w14:textId="028D1E67" w:rsidR="00550856" w:rsidRDefault="00550856" w:rsidP="00292FFA">
      <w:pPr>
        <w:jc w:val="both"/>
      </w:pPr>
      <w:r>
        <w:t>Trabalhava d</w:t>
      </w:r>
      <w:r w:rsidR="007F2412">
        <w:t xml:space="preserve">urante o </w:t>
      </w:r>
      <w:r>
        <w:t>dia e estudava a noite. Assim que se formou, foi estagiário na Cemig</w:t>
      </w:r>
      <w:r w:rsidR="00C219FB">
        <w:t xml:space="preserve"> no ano de 1988.</w:t>
      </w:r>
    </w:p>
    <w:p w14:paraId="5743482D" w14:textId="54FC22E4" w:rsidR="00550856" w:rsidRDefault="00550856" w:rsidP="00292FFA">
      <w:pPr>
        <w:jc w:val="both"/>
      </w:pPr>
      <w:r>
        <w:t xml:space="preserve">Em </w:t>
      </w:r>
      <w:r w:rsidR="00C219FB">
        <w:t>1989</w:t>
      </w:r>
      <w:r>
        <w:t xml:space="preserve"> </w:t>
      </w:r>
      <w:r w:rsidR="00C219FB">
        <w:t xml:space="preserve">passou a trabalhar na </w:t>
      </w:r>
      <w:r>
        <w:t xml:space="preserve">Prefeitura Municipal de Alfenas, onde usando de seus conhecimentos de </w:t>
      </w:r>
      <w:r w:rsidR="00B83171">
        <w:t>informática, conseguiu</w:t>
      </w:r>
      <w:r>
        <w:t xml:space="preserve"> implantar os primeiros computadores na prefeitura</w:t>
      </w:r>
      <w:r w:rsidR="00C219FB">
        <w:t xml:space="preserve"> </w:t>
      </w:r>
      <w:r w:rsidR="00205DD8">
        <w:t>informatizando todos os departamentos.</w:t>
      </w:r>
    </w:p>
    <w:p w14:paraId="56362973" w14:textId="03EFE286" w:rsidR="00550856" w:rsidRDefault="00521B14" w:rsidP="00292FFA">
      <w:pPr>
        <w:jc w:val="both"/>
      </w:pPr>
      <w:r>
        <w:t xml:space="preserve">Em 1993 montou seu próprio negócio, uma drogaria e ingressou no Rotary Clube Alfenas Norte, </w:t>
      </w:r>
      <w:r w:rsidR="0003404A">
        <w:t>onde, pode</w:t>
      </w:r>
      <w:r w:rsidR="000F5474">
        <w:t xml:space="preserve"> </w:t>
      </w:r>
      <w:r>
        <w:t>contribuir muito para o bem estar da população de Alfenas.</w:t>
      </w:r>
    </w:p>
    <w:p w14:paraId="066ADFDE" w14:textId="50F56AE0" w:rsidR="00521B14" w:rsidRDefault="00521B14" w:rsidP="00292FFA">
      <w:pPr>
        <w:jc w:val="both"/>
      </w:pPr>
      <w:r>
        <w:t>No Rotary sempre fez trabalhos voluntários, ajudando e promovendo campanhas de Natal para doações de c</w:t>
      </w:r>
      <w:r w:rsidR="00AB1919">
        <w:t>estas básicas. T</w:t>
      </w:r>
      <w:r>
        <w:t xml:space="preserve">ambém </w:t>
      </w:r>
      <w:r w:rsidR="00AB1919">
        <w:t xml:space="preserve">realizou vários eventos beneficentes para compras de cadeiras de rodas que eram distribuídas a população carente. </w:t>
      </w:r>
    </w:p>
    <w:p w14:paraId="7212057D" w14:textId="6F7AE4A3" w:rsidR="00205DD8" w:rsidRDefault="00205DD8" w:rsidP="00292FFA">
      <w:pPr>
        <w:jc w:val="both"/>
      </w:pPr>
      <w:r>
        <w:t>Em 1995 iniciou no ramo de distribuição de medicamentos para os órgãos governamentais.</w:t>
      </w:r>
    </w:p>
    <w:p w14:paraId="25E48EE4" w14:textId="0B61D9DD" w:rsidR="000F5474" w:rsidRDefault="00AB1919" w:rsidP="00292FFA">
      <w:pPr>
        <w:jc w:val="both"/>
      </w:pPr>
      <w:r>
        <w:t>Em 2014 ampliou seu negócio em Alfenas, construindo a sede de sua empresa</w:t>
      </w:r>
      <w:r w:rsidR="00247114">
        <w:t>,</w:t>
      </w:r>
      <w:r w:rsidR="00247114" w:rsidRPr="00247114">
        <w:t xml:space="preserve"> </w:t>
      </w:r>
      <w:r w:rsidR="00247114">
        <w:t>Alfalagos Hospitalar</w:t>
      </w:r>
      <w:r>
        <w:t>,</w:t>
      </w:r>
      <w:r w:rsidR="00247114">
        <w:t xml:space="preserve"> </w:t>
      </w:r>
      <w:r>
        <w:t>distribuidora e importadora de Medicamentos e Materiais hospitalares</w:t>
      </w:r>
      <w:r w:rsidR="00247114">
        <w:t>,</w:t>
      </w:r>
      <w:r w:rsidR="00247114" w:rsidRPr="00247114">
        <w:t xml:space="preserve"> </w:t>
      </w:r>
      <w:r w:rsidR="00247114">
        <w:t>no distrito industrial</w:t>
      </w:r>
      <w:r w:rsidR="00247114">
        <w:t>.</w:t>
      </w:r>
    </w:p>
    <w:p w14:paraId="06BBD4F5" w14:textId="60A590BE" w:rsidR="00AB1919" w:rsidRDefault="00346823" w:rsidP="00292FFA">
      <w:pPr>
        <w:jc w:val="both"/>
      </w:pPr>
      <w:r>
        <w:t>Ele</w:t>
      </w:r>
      <w:r w:rsidR="008B0584">
        <w:t xml:space="preserve"> se destacou como um importante parceiro no desenvolvimento econômico e social de nossa comunidade, especialmente por sua expressiva contribuição à geração de empregos. Desde sua primeira empresa, e atualmente com a Alfalagos, tem demonstrado compromisso em criar oportunidades de trabalho, impulsionando o crescimento local e promovendo o bem estar de inúmeras famílias</w:t>
      </w:r>
      <w:r>
        <w:t>.</w:t>
      </w:r>
      <w:r w:rsidR="00AB1919">
        <w:t xml:space="preserve"> </w:t>
      </w:r>
    </w:p>
    <w:p w14:paraId="7AABEB2E" w14:textId="0C151211" w:rsidR="00B31717" w:rsidRDefault="00B31717" w:rsidP="00292FFA">
      <w:pPr>
        <w:jc w:val="both"/>
      </w:pPr>
      <w:r>
        <w:t>Natanael tem um carisma muito grande por Alfenas, pois foi a cidade que o acolheu</w:t>
      </w:r>
      <w:r w:rsidR="00DC06BB">
        <w:t xml:space="preserve"> desde criança</w:t>
      </w:r>
      <w:r w:rsidR="00C33DBB">
        <w:t xml:space="preserve"> e o transformou em um grande empreendedor</w:t>
      </w:r>
      <w:r w:rsidR="00693E39">
        <w:t>. C</w:t>
      </w:r>
      <w:r w:rsidR="00C33DBB">
        <w:t>om coragem e dedicação, ajudou a transformar a vida de muitos de nossa sociedade.</w:t>
      </w:r>
    </w:p>
    <w:p w14:paraId="4655905E" w14:textId="62F19AF2" w:rsidR="00DC06BB" w:rsidRDefault="00DC06BB" w:rsidP="00292FFA">
      <w:pPr>
        <w:jc w:val="both"/>
      </w:pPr>
      <w:r>
        <w:t xml:space="preserve">Admirado por todos, sempre acreditou e investiu na cidade e na importância de servir ao próximo com </w:t>
      </w:r>
      <w:r w:rsidR="00E144C1">
        <w:t>dedicação</w:t>
      </w:r>
      <w:r>
        <w:t xml:space="preserve">, ajudando a construir uma sociedade mais justa e </w:t>
      </w:r>
      <w:r w:rsidR="00FA5AC7">
        <w:t>humana. É mais do que merecido a concessão desse título como reconhecimento de sua contribuição inestimável.</w:t>
      </w:r>
    </w:p>
    <w:p w14:paraId="41D8DE19" w14:textId="77777777" w:rsidR="00550856" w:rsidRDefault="00550856" w:rsidP="00292FFA">
      <w:pPr>
        <w:jc w:val="both"/>
      </w:pPr>
    </w:p>
    <w:p w14:paraId="470E8405" w14:textId="77777777" w:rsidR="00164A51" w:rsidRDefault="00164A51" w:rsidP="00292FFA">
      <w:pPr>
        <w:jc w:val="both"/>
      </w:pPr>
    </w:p>
    <w:sectPr w:rsidR="00164A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B8"/>
    <w:rsid w:val="0003404A"/>
    <w:rsid w:val="000F5474"/>
    <w:rsid w:val="00164A51"/>
    <w:rsid w:val="00205DD8"/>
    <w:rsid w:val="00247114"/>
    <w:rsid w:val="00292FFA"/>
    <w:rsid w:val="00346823"/>
    <w:rsid w:val="00521B14"/>
    <w:rsid w:val="00550856"/>
    <w:rsid w:val="005F0506"/>
    <w:rsid w:val="00693E39"/>
    <w:rsid w:val="00796FB8"/>
    <w:rsid w:val="007F2412"/>
    <w:rsid w:val="008423E5"/>
    <w:rsid w:val="008B0584"/>
    <w:rsid w:val="00AB1919"/>
    <w:rsid w:val="00AC2669"/>
    <w:rsid w:val="00AF6BB6"/>
    <w:rsid w:val="00B31717"/>
    <w:rsid w:val="00B83171"/>
    <w:rsid w:val="00B86735"/>
    <w:rsid w:val="00C219FB"/>
    <w:rsid w:val="00C33DBB"/>
    <w:rsid w:val="00D0673A"/>
    <w:rsid w:val="00DC06BB"/>
    <w:rsid w:val="00E144C1"/>
    <w:rsid w:val="00FA5AC7"/>
    <w:rsid w:val="00FB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7D6C"/>
  <w15:chartTrackingRefBased/>
  <w15:docId w15:val="{75C98BFB-E844-485A-B3A0-DEBE7AFA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</dc:creator>
  <cp:keywords/>
  <dc:description/>
  <cp:lastModifiedBy>magali</cp:lastModifiedBy>
  <cp:revision>19</cp:revision>
  <dcterms:created xsi:type="dcterms:W3CDTF">2025-02-05T18:11:00Z</dcterms:created>
  <dcterms:modified xsi:type="dcterms:W3CDTF">2025-02-06T13:41:00Z</dcterms:modified>
</cp:coreProperties>
</file>